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70" w:rsidRPr="00CE1B36" w:rsidRDefault="00FB3F70" w:rsidP="00A3256B">
      <w:pPr>
        <w:rPr>
          <w:color w:val="000000"/>
          <w:szCs w:val="24"/>
        </w:rPr>
      </w:pPr>
      <w:bookmarkStart w:id="0" w:name="_GoBack"/>
      <w:bookmarkEnd w:id="0"/>
    </w:p>
    <w:tbl>
      <w:tblPr>
        <w:tblW w:w="103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980"/>
        <w:gridCol w:w="1260"/>
        <w:gridCol w:w="3591"/>
        <w:gridCol w:w="2045"/>
      </w:tblGrid>
      <w:tr w:rsidR="008207C8" w:rsidRPr="00763463" w:rsidTr="00763463">
        <w:tc>
          <w:tcPr>
            <w:tcW w:w="10316" w:type="dxa"/>
            <w:gridSpan w:val="6"/>
            <w:shd w:val="clear" w:color="auto" w:fill="auto"/>
          </w:tcPr>
          <w:p w:rsidR="008207C8" w:rsidRPr="00763463" w:rsidRDefault="008207C8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Major Electrical components List</w:t>
            </w:r>
          </w:p>
        </w:tc>
      </w:tr>
      <w:tr w:rsidR="00BA353B" w:rsidRPr="00763463" w:rsidTr="0003285A">
        <w:tc>
          <w:tcPr>
            <w:tcW w:w="54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Item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Part Name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16"/>
                <w:szCs w:val="16"/>
              </w:rPr>
            </w:pPr>
            <w:r w:rsidRPr="00763463">
              <w:rPr>
                <w:rFonts w:hint="eastAsia"/>
                <w:color w:val="000000"/>
                <w:sz w:val="16"/>
                <w:szCs w:val="16"/>
              </w:rPr>
              <w:t xml:space="preserve">Manufacturers 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Model Number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  <w:sz w:val="20"/>
              </w:rPr>
              <w:t>Certified Information</w:t>
            </w:r>
          </w:p>
        </w:tc>
      </w:tr>
      <w:tr w:rsidR="00BA353B" w:rsidRPr="00763463" w:rsidTr="0003285A">
        <w:tc>
          <w:tcPr>
            <w:tcW w:w="540" w:type="dxa"/>
            <w:shd w:val="clear" w:color="auto" w:fill="auto"/>
          </w:tcPr>
          <w:p w:rsidR="00BA353B" w:rsidRPr="00763463" w:rsidRDefault="00BA353B" w:rsidP="0055650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SW1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 xml:space="preserve">Switch </w:t>
            </w:r>
            <w:proofErr w:type="spellStart"/>
            <w:r w:rsidRPr="00763463">
              <w:rPr>
                <w:rFonts w:hint="eastAsia"/>
                <w:color w:val="000000"/>
              </w:rPr>
              <w:t>Disconnector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556507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5650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P1-25/EA/SVB</w:t>
            </w:r>
          </w:p>
          <w:p w:rsidR="00BA353B" w:rsidRPr="00763463" w:rsidRDefault="00BA353B" w:rsidP="00556507">
            <w:pPr>
              <w:rPr>
                <w:color w:val="000000"/>
                <w:sz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BA353B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K005797</w:t>
            </w:r>
            <w:r>
              <w:rPr>
                <w:rFonts w:hint="eastAsia"/>
                <w:color w:val="000000"/>
              </w:rPr>
              <w:t xml:space="preserve">  </w:t>
            </w:r>
            <w:r w:rsidRPr="00763463">
              <w:rPr>
                <w:color w:val="000000"/>
              </w:rPr>
              <w:t>E36332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SB01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Emergency Stop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A67471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Schneider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A67471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ZB4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MFR Doc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F3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Fuse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Jenn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Feng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Electric Industrial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Co.,Ltd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., 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MFA 250V AC 3A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color w:val="000000"/>
                <w:sz w:val="20"/>
              </w:rPr>
              <w:t>T</w:t>
            </w:r>
            <w:r w:rsidRPr="00763463">
              <w:rPr>
                <w:rFonts w:hint="eastAsia"/>
                <w:color w:val="000000"/>
                <w:sz w:val="20"/>
              </w:rPr>
              <w:t>o protect T01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F5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Fuse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Jenn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Feng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Electric Industrial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Co.,Ltd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., 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MFA 250V AC 5A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color w:val="000000"/>
                <w:sz w:val="20"/>
              </w:rPr>
              <w:t>T</w:t>
            </w:r>
            <w:r w:rsidRPr="00763463">
              <w:rPr>
                <w:rFonts w:hint="eastAsia"/>
                <w:color w:val="000000"/>
                <w:sz w:val="20"/>
              </w:rPr>
              <w:t>o protect T01, T03, M4 and M5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F10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Fuse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Jenn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Feng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Electric Industrial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Co.,Ltd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., 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MMG52 250V AC 10A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color w:val="000000"/>
                <w:sz w:val="20"/>
              </w:rPr>
              <w:t>T</w:t>
            </w:r>
            <w:r w:rsidRPr="00763463">
              <w:rPr>
                <w:rFonts w:hint="eastAsia"/>
                <w:color w:val="000000"/>
                <w:sz w:val="20"/>
              </w:rPr>
              <w:t>o protect T04 and T05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06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F30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Fuse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600V 30A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07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C1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Switch Contactor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DIL0A M 220/380V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(7-1/2Hp or 35 A)</w:t>
            </w:r>
            <w:r w:rsidRPr="00763463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03697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C2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Switch Contactor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DIL00A M-01 220/380V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(3 Hp or 20A)</w:t>
            </w:r>
            <w:r w:rsidRPr="00763463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03697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09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C3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 xml:space="preserve">Switch </w:t>
            </w:r>
            <w:proofErr w:type="spellStart"/>
            <w:r w:rsidRPr="00763463">
              <w:rPr>
                <w:rFonts w:hint="eastAsia"/>
                <w:color w:val="000000"/>
              </w:rPr>
              <w:t>Contactorr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DIL00A M-01 220/380V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(3 Hp or 20A)</w:t>
            </w:r>
            <w:r w:rsidRPr="00763463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03697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C4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Switch Contactor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DIL00A M-01 220/380V 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(3 Hp or 20A)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03697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 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Starting with breaker Motor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KY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KN-202 5Hp 3</w:t>
            </w:r>
            <w:r w:rsidRPr="00763463">
              <w:rPr>
                <w:rFonts w:ascii="細明體" w:eastAsia="細明體" w:hAnsi="細明體" w:hint="eastAsia"/>
                <w:color w:val="000000"/>
                <w:sz w:val="20"/>
              </w:rPr>
              <w:t>ψ</w:t>
            </w:r>
            <w:r w:rsidRPr="00763463">
              <w:rPr>
                <w:rFonts w:hint="eastAsia"/>
                <w:color w:val="000000"/>
                <w:sz w:val="20"/>
              </w:rPr>
              <w:t xml:space="preserve"> 4P 50/60 Hz 220/380V 13.5/7.5A 1430/1720 rpm</w:t>
            </w:r>
          </w:p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Brake: Coil D.C 20 ~ 24 V 32A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 2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Tip Motor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Tong </w:t>
            </w: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Yeng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Electric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3</w:t>
            </w:r>
            <w:r w:rsidRPr="00763463">
              <w:rPr>
                <w:rFonts w:ascii="細明體" w:eastAsia="細明體" w:hAnsi="細明體" w:hint="eastAsia"/>
                <w:color w:val="000000"/>
                <w:sz w:val="20"/>
              </w:rPr>
              <w:t>ψ</w:t>
            </w:r>
            <w:r w:rsidRPr="00763463">
              <w:rPr>
                <w:rFonts w:hint="eastAsia"/>
                <w:color w:val="000000"/>
                <w:sz w:val="20"/>
              </w:rPr>
              <w:t>1/4 Hp 4 P 220/380V 1.0/0.6A  50/60Hz 1430/1720 rpm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 3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Heating Element Elevating Motor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Tung Lee Electrical Co., Ltd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51K60A-S  3</w:t>
            </w:r>
            <w:r w:rsidRPr="00763463">
              <w:rPr>
                <w:rFonts w:ascii="細明體" w:eastAsia="細明體" w:hAnsi="細明體" w:hint="eastAsia"/>
                <w:color w:val="000000"/>
                <w:sz w:val="20"/>
              </w:rPr>
              <w:t xml:space="preserve">ψ </w:t>
            </w:r>
            <w:r w:rsidRPr="00763463">
              <w:rPr>
                <w:rFonts w:hint="eastAsia"/>
                <w:color w:val="000000"/>
                <w:sz w:val="20"/>
              </w:rPr>
              <w:t>4 P 60W 220/380V 0.4/0.28A  50/60Hz 1300/1550 rpm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AE9839095 01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M4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 xml:space="preserve">AC Servomotor for Warp Let-Off 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Panasonic</w:t>
            </w:r>
          </w:p>
          <w:p w:rsidR="00BA353B" w:rsidRPr="00763463" w:rsidRDefault="00BA353B" w:rsidP="00544717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Matsushita Electric Industrial Co., Ltd.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MSMA042A1E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Input: 200~230V 3</w:t>
            </w:r>
            <w:r w:rsidRPr="00763463">
              <w:rPr>
                <w:rFonts w:ascii="細明體" w:eastAsia="細明體" w:hAnsi="細明體" w:hint="eastAsia"/>
                <w:color w:val="000000"/>
                <w:sz w:val="20"/>
              </w:rPr>
              <w:t>ψ</w:t>
            </w:r>
            <w:r w:rsidRPr="00763463">
              <w:rPr>
                <w:rFonts w:hint="eastAsia"/>
                <w:color w:val="000000"/>
                <w:sz w:val="20"/>
              </w:rPr>
              <w:t xml:space="preserve"> 1.8A 50/60 Hz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Output: 106V 2.5A 0~333.3Hz 400W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3000 rpm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TUV R9950348</w:t>
            </w:r>
          </w:p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CC9950406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M5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 xml:space="preserve">Wind Up Device AC </w:t>
            </w:r>
            <w:proofErr w:type="spellStart"/>
            <w:r w:rsidRPr="00763463">
              <w:rPr>
                <w:rFonts w:hint="eastAsia"/>
                <w:color w:val="000000"/>
              </w:rPr>
              <w:t>Servermotor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Panasonic</w:t>
            </w:r>
          </w:p>
          <w:p w:rsidR="00BA353B" w:rsidRPr="00763463" w:rsidRDefault="00BA353B" w:rsidP="00677609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Matsushita Electric Industrial Co., Ltd.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MSMA082A1E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Input: 200~230V 3</w:t>
            </w:r>
            <w:r w:rsidRPr="00763463">
              <w:rPr>
                <w:rFonts w:ascii="細明體" w:eastAsia="細明體" w:hAnsi="細明體" w:hint="eastAsia"/>
                <w:color w:val="000000"/>
                <w:sz w:val="20"/>
              </w:rPr>
              <w:t>ψ</w:t>
            </w:r>
            <w:r w:rsidRPr="00763463">
              <w:rPr>
                <w:rFonts w:hint="eastAsia"/>
                <w:color w:val="000000"/>
                <w:sz w:val="20"/>
              </w:rPr>
              <w:t xml:space="preserve"> ??A 50/60 Hz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Output: 116V 4.3A 200Hz 750W 3000 rpm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TUV R9950348</w:t>
            </w:r>
          </w:p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CC9950406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TH1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Starting with breaker Motor</w:t>
            </w:r>
            <w:r w:rsidRPr="00763463">
              <w:rPr>
                <w:rFonts w:hint="eastAsia"/>
                <w:bCs/>
                <w:color w:val="000000"/>
              </w:rPr>
              <w:t xml:space="preserve"> Overload Relay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Z00-16 220/380V 16A/10A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(10 ~ 16A)</w:t>
            </w:r>
            <w:r w:rsidRPr="00763463">
              <w:rPr>
                <w:color w:val="000000"/>
                <w:sz w:val="20"/>
              </w:rPr>
              <w:t xml:space="preserve"> 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color w:val="000000"/>
                <w:sz w:val="20"/>
              </w:rPr>
              <w:t>T</w:t>
            </w:r>
            <w:r w:rsidRPr="00763463">
              <w:rPr>
                <w:rFonts w:hint="eastAsia"/>
                <w:color w:val="000000"/>
                <w:sz w:val="20"/>
              </w:rPr>
              <w:t>o protect M1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029895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TH2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Tip Motor</w:t>
            </w:r>
          </w:p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Overload Relay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Z00-1.6 220/380V 1.6A/1.0A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(1.0~ 1.6A)</w:t>
            </w:r>
            <w:r w:rsidRPr="00763463">
              <w:rPr>
                <w:color w:val="000000"/>
                <w:sz w:val="20"/>
              </w:rPr>
              <w:t xml:space="preserve"> T</w:t>
            </w:r>
            <w:r w:rsidRPr="00763463">
              <w:rPr>
                <w:rFonts w:hint="eastAsia"/>
                <w:color w:val="000000"/>
                <w:sz w:val="20"/>
              </w:rPr>
              <w:t>o protect M2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029895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TH3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763463">
            <w:pPr>
              <w:ind w:left="120" w:hangingChars="50" w:hanging="120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Heating Element Elevating Motor</w:t>
            </w:r>
          </w:p>
          <w:p w:rsidR="00BA353B" w:rsidRPr="00763463" w:rsidRDefault="00BA353B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Overload Relay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Z00-1 220/380V 1.0A/0.6A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(0.6 ~ 1.0A)</w:t>
            </w:r>
            <w:r w:rsidRPr="00763463">
              <w:rPr>
                <w:color w:val="000000"/>
                <w:sz w:val="20"/>
              </w:rPr>
              <w:t xml:space="preserve"> T</w:t>
            </w:r>
            <w:r w:rsidRPr="00763463">
              <w:rPr>
                <w:rFonts w:hint="eastAsia"/>
                <w:color w:val="000000"/>
                <w:sz w:val="20"/>
              </w:rPr>
              <w:t>o protect M3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029895</w:t>
            </w:r>
          </w:p>
        </w:tc>
      </w:tr>
    </w:tbl>
    <w:p w:rsidR="003E4A05" w:rsidRPr="00E2364F" w:rsidRDefault="00DA74DA">
      <w:pPr>
        <w:rPr>
          <w:color w:val="000000"/>
        </w:rPr>
      </w:pPr>
      <w:r w:rsidRPr="00E2364F">
        <w:rPr>
          <w:color w:val="000000"/>
        </w:rPr>
        <w:br w:type="page"/>
      </w:r>
    </w:p>
    <w:tbl>
      <w:tblPr>
        <w:tblW w:w="103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980"/>
        <w:gridCol w:w="1260"/>
        <w:gridCol w:w="3591"/>
        <w:gridCol w:w="2045"/>
      </w:tblGrid>
      <w:tr w:rsidR="003E4A05" w:rsidRPr="00763463" w:rsidTr="00763463">
        <w:tc>
          <w:tcPr>
            <w:tcW w:w="10316" w:type="dxa"/>
            <w:gridSpan w:val="6"/>
            <w:shd w:val="clear" w:color="auto" w:fill="auto"/>
          </w:tcPr>
          <w:p w:rsidR="003E4A05" w:rsidRPr="00763463" w:rsidRDefault="003E4A05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lastRenderedPageBreak/>
              <w:t>Major Electrical components List</w:t>
            </w:r>
          </w:p>
        </w:tc>
      </w:tr>
      <w:tr w:rsidR="0003285A" w:rsidRPr="00763463" w:rsidTr="0003285A">
        <w:tc>
          <w:tcPr>
            <w:tcW w:w="540" w:type="dxa"/>
            <w:shd w:val="clear" w:color="auto" w:fill="auto"/>
          </w:tcPr>
          <w:p w:rsidR="0003285A" w:rsidRPr="00763463" w:rsidRDefault="0003285A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:rsidR="0003285A" w:rsidRPr="00763463" w:rsidRDefault="0003285A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Item</w:t>
            </w:r>
          </w:p>
        </w:tc>
        <w:tc>
          <w:tcPr>
            <w:tcW w:w="1980" w:type="dxa"/>
            <w:shd w:val="clear" w:color="auto" w:fill="auto"/>
          </w:tcPr>
          <w:p w:rsidR="0003285A" w:rsidRPr="00763463" w:rsidRDefault="0003285A" w:rsidP="00C406FB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Part Name</w:t>
            </w:r>
          </w:p>
        </w:tc>
        <w:tc>
          <w:tcPr>
            <w:tcW w:w="1260" w:type="dxa"/>
            <w:shd w:val="clear" w:color="auto" w:fill="auto"/>
          </w:tcPr>
          <w:p w:rsidR="0003285A" w:rsidRPr="00763463" w:rsidRDefault="0003285A" w:rsidP="00C406FB">
            <w:pPr>
              <w:rPr>
                <w:color w:val="000000"/>
                <w:sz w:val="16"/>
                <w:szCs w:val="16"/>
              </w:rPr>
            </w:pPr>
            <w:r w:rsidRPr="00763463">
              <w:rPr>
                <w:rFonts w:hint="eastAsia"/>
                <w:color w:val="000000"/>
                <w:sz w:val="16"/>
                <w:szCs w:val="16"/>
              </w:rPr>
              <w:t xml:space="preserve">Manufacturers </w:t>
            </w:r>
          </w:p>
        </w:tc>
        <w:tc>
          <w:tcPr>
            <w:tcW w:w="3591" w:type="dxa"/>
            <w:shd w:val="clear" w:color="auto" w:fill="auto"/>
          </w:tcPr>
          <w:p w:rsidR="0003285A" w:rsidRPr="00763463" w:rsidRDefault="0003285A" w:rsidP="00C406FB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Model Number</w:t>
            </w:r>
          </w:p>
        </w:tc>
        <w:tc>
          <w:tcPr>
            <w:tcW w:w="2045" w:type="dxa"/>
            <w:shd w:val="clear" w:color="auto" w:fill="auto"/>
          </w:tcPr>
          <w:p w:rsidR="0003285A" w:rsidRPr="00763463" w:rsidRDefault="0003285A" w:rsidP="00C406FB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  <w:sz w:val="20"/>
              </w:rPr>
              <w:t>Certified Information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S2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220/380V Transformer</w:t>
            </w:r>
          </w:p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4KVA Protector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FAZ-3-B6   6A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(400V)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color w:val="000000"/>
                <w:sz w:val="20"/>
              </w:rPr>
              <w:t>T</w:t>
            </w:r>
            <w:r w:rsidRPr="00763463">
              <w:rPr>
                <w:rFonts w:hint="eastAsia"/>
                <w:color w:val="000000"/>
                <w:sz w:val="20"/>
              </w:rPr>
              <w:t>o protect T02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BA353B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003299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S3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Power Supply Transformer Protector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FAZ-2-S16   16A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(400V)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color w:val="000000"/>
                <w:sz w:val="20"/>
              </w:rPr>
              <w:t>T</w:t>
            </w:r>
            <w:r w:rsidRPr="00763463">
              <w:rPr>
                <w:rFonts w:hint="eastAsia"/>
                <w:color w:val="000000"/>
                <w:sz w:val="20"/>
              </w:rPr>
              <w:t>o protect T04, T05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BA353B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003299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S4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Power Supply Transformer Protector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  <w:sz w:val="18"/>
                <w:szCs w:val="18"/>
              </w:rPr>
              <w:t>Moeller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FAZ-2-S16   16A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(400V)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BA353B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K 003299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LS1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 xml:space="preserve">Limit Switch 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896B80">
            <w:pPr>
              <w:rPr>
                <w:sz w:val="18"/>
                <w:szCs w:val="18"/>
              </w:rPr>
            </w:pPr>
            <w:r w:rsidRPr="00763463">
              <w:rPr>
                <w:rFonts w:hint="eastAsia"/>
                <w:sz w:val="18"/>
                <w:szCs w:val="18"/>
              </w:rPr>
              <w:t>Omron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sz w:val="20"/>
              </w:rPr>
            </w:pPr>
            <w:r w:rsidRPr="00763463">
              <w:rPr>
                <w:sz w:val="20"/>
              </w:rPr>
              <w:t>D</w:t>
            </w:r>
            <w:r w:rsidRPr="00763463">
              <w:rPr>
                <w:rFonts w:hint="eastAsia"/>
                <w:sz w:val="20"/>
              </w:rPr>
              <w:t>4D1532  for weaving cover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BA353B">
            <w:pPr>
              <w:rPr>
                <w:color w:val="000000"/>
                <w:szCs w:val="24"/>
              </w:rPr>
            </w:pPr>
            <w:r>
              <w:rPr>
                <w:rFonts w:hint="eastAsia"/>
              </w:rPr>
              <w:t>R9451184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T01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220/380V Transformer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Input: 380V/ 220V 50/60Hz 7 A 50/60Hz</w:t>
            </w:r>
          </w:p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Output: 18V, 24V </w:t>
            </w:r>
          </w:p>
        </w:tc>
        <w:tc>
          <w:tcPr>
            <w:tcW w:w="2045" w:type="dxa"/>
            <w:shd w:val="clear" w:color="auto" w:fill="auto"/>
          </w:tcPr>
          <w:p w:rsidR="00BA353B" w:rsidRPr="00BA353B" w:rsidRDefault="00BA353B" w:rsidP="00BA353B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T02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DA479A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220/380V 4KVA Transformer</w:t>
            </w:r>
          </w:p>
          <w:p w:rsidR="00BA353B" w:rsidRPr="00763463" w:rsidRDefault="00BA353B" w:rsidP="00DA479A">
            <w:pPr>
              <w:rPr>
                <w:color w:val="000000"/>
                <w:sz w:val="18"/>
                <w:szCs w:val="18"/>
              </w:rPr>
            </w:pPr>
            <w:r w:rsidRPr="00763463">
              <w:rPr>
                <w:rFonts w:hint="eastAsia"/>
                <w:color w:val="000000"/>
              </w:rPr>
              <w:t>Used only for Machine rated more than 380V.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Input: 380V 50/60Hz</w:t>
            </w:r>
          </w:p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Output: 220V 50/60Hz 4KVA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T03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3E4A05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Transformer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</w:t>
            </w:r>
            <w:r w:rsidRPr="00763463">
              <w:rPr>
                <w:rFonts w:hint="eastAsia"/>
                <w:color w:val="000000"/>
                <w:sz w:val="20"/>
              </w:rPr>
              <w:t>：</w:t>
            </w:r>
            <w:r w:rsidRPr="00763463">
              <w:rPr>
                <w:rFonts w:hint="eastAsia"/>
                <w:color w:val="000000"/>
                <w:sz w:val="20"/>
              </w:rPr>
              <w:t xml:space="preserve"> 380V/30A</w:t>
            </w:r>
          </w:p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Output</w:t>
            </w:r>
            <w:r w:rsidRPr="00763463">
              <w:rPr>
                <w:rFonts w:hint="eastAsia"/>
                <w:color w:val="000000"/>
                <w:sz w:val="20"/>
              </w:rPr>
              <w:t>：</w:t>
            </w:r>
            <w:r w:rsidRPr="00763463">
              <w:rPr>
                <w:rFonts w:hint="eastAsia"/>
                <w:color w:val="000000"/>
                <w:sz w:val="20"/>
              </w:rPr>
              <w:t>200~230V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T04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03801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Transformer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03801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</w:t>
            </w:r>
            <w:r w:rsidRPr="00763463">
              <w:rPr>
                <w:rFonts w:hint="eastAsia"/>
                <w:color w:val="000000"/>
                <w:sz w:val="20"/>
              </w:rPr>
              <w:t>：</w:t>
            </w:r>
            <w:r w:rsidRPr="00763463">
              <w:rPr>
                <w:rFonts w:hint="eastAsia"/>
                <w:color w:val="000000"/>
                <w:sz w:val="20"/>
              </w:rPr>
              <w:t xml:space="preserve"> 380V/5A</w:t>
            </w:r>
          </w:p>
          <w:p w:rsidR="00BA353B" w:rsidRPr="00763463" w:rsidRDefault="00BA353B" w:rsidP="00803801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Output</w:t>
            </w:r>
            <w:r w:rsidRPr="00763463">
              <w:rPr>
                <w:rFonts w:hint="eastAsia"/>
                <w:color w:val="000000"/>
                <w:sz w:val="20"/>
              </w:rPr>
              <w:t>：</w:t>
            </w:r>
            <w:r w:rsidRPr="00763463">
              <w:rPr>
                <w:rFonts w:hint="eastAsia"/>
                <w:color w:val="000000"/>
                <w:sz w:val="20"/>
              </w:rPr>
              <w:t>20V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T05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03801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Transformer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03801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Input</w:t>
            </w:r>
            <w:r w:rsidRPr="00763463">
              <w:rPr>
                <w:rFonts w:hint="eastAsia"/>
                <w:color w:val="000000"/>
                <w:sz w:val="20"/>
              </w:rPr>
              <w:t>：</w:t>
            </w:r>
            <w:r w:rsidRPr="00763463">
              <w:rPr>
                <w:rFonts w:hint="eastAsia"/>
                <w:color w:val="000000"/>
                <w:sz w:val="20"/>
              </w:rPr>
              <w:t xml:space="preserve"> 380V/60A</w:t>
            </w:r>
          </w:p>
          <w:p w:rsidR="00BA353B" w:rsidRPr="00763463" w:rsidRDefault="00BA353B" w:rsidP="00803801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Output</w:t>
            </w:r>
            <w:r w:rsidRPr="00763463">
              <w:rPr>
                <w:rFonts w:hint="eastAsia"/>
                <w:color w:val="000000"/>
                <w:sz w:val="20"/>
              </w:rPr>
              <w:t>：</w:t>
            </w:r>
            <w:r w:rsidRPr="00763463">
              <w:rPr>
                <w:rFonts w:hint="eastAsia"/>
                <w:color w:val="000000"/>
                <w:sz w:val="20"/>
              </w:rPr>
              <w:t>200~230V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3E4A05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Temperature Control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544717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150</w:t>
            </w:r>
            <w:r w:rsidRPr="00763463">
              <w:rPr>
                <w:rFonts w:ascii="細明體" w:eastAsia="細明體" w:hAnsi="細明體" w:hint="eastAsia"/>
                <w:color w:val="000000"/>
                <w:sz w:val="20"/>
              </w:rPr>
              <w:t>±</w:t>
            </w:r>
            <w:r w:rsidRPr="00763463">
              <w:rPr>
                <w:rFonts w:hint="eastAsia"/>
                <w:color w:val="000000"/>
                <w:sz w:val="20"/>
              </w:rPr>
              <w:t xml:space="preserve"> 5 </w:t>
            </w:r>
            <w:r w:rsidRPr="00763463">
              <w:rPr>
                <w:rFonts w:ascii="新細明體" w:hAnsi="新細明體"/>
                <w:color w:val="000000"/>
                <w:sz w:val="20"/>
              </w:rPr>
              <w:t>℃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</w:rPr>
              <w:t>SSR</w:t>
            </w: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3463">
              <w:rPr>
                <w:rFonts w:hint="eastAsia"/>
                <w:color w:val="000000"/>
                <w:sz w:val="18"/>
                <w:szCs w:val="18"/>
              </w:rPr>
              <w:t>Fotek</w:t>
            </w:r>
            <w:proofErr w:type="spellEnd"/>
            <w:r w:rsidRPr="00763463">
              <w:rPr>
                <w:rFonts w:hint="eastAsia"/>
                <w:color w:val="000000"/>
                <w:sz w:val="18"/>
                <w:szCs w:val="18"/>
              </w:rPr>
              <w:t xml:space="preserve"> Sensor Co., Ltd., 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  <w:sz w:val="20"/>
              </w:rPr>
            </w:pP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SSR-25DA, 25A, 24V 380V AC</w:t>
            </w:r>
          </w:p>
          <w:p w:rsidR="00BA353B" w:rsidRPr="00763463" w:rsidRDefault="00BA353B" w:rsidP="00677609">
            <w:pPr>
              <w:rPr>
                <w:color w:val="000000"/>
                <w:sz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677609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TUV</w:t>
            </w:r>
          </w:p>
          <w:p w:rsidR="00BA353B" w:rsidRPr="00763463" w:rsidRDefault="00BA353B" w:rsidP="0043103D">
            <w:pPr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CC9653517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Heating Element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1200W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  <w:tr w:rsidR="00BA353B" w:rsidRPr="00763463" w:rsidTr="0003285A">
        <w:trPr>
          <w:trHeight w:val="320"/>
        </w:trPr>
        <w:tc>
          <w:tcPr>
            <w:tcW w:w="54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BA353B" w:rsidRPr="00763463" w:rsidRDefault="00BA353B" w:rsidP="00896B80">
            <w:pPr>
              <w:rPr>
                <w:color w:val="000000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A353B" w:rsidRPr="00763463" w:rsidRDefault="00BA353B" w:rsidP="003E4A05">
            <w:pPr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Sensor</w:t>
            </w:r>
          </w:p>
        </w:tc>
        <w:tc>
          <w:tcPr>
            <w:tcW w:w="1260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  <w:tc>
          <w:tcPr>
            <w:tcW w:w="3591" w:type="dxa"/>
            <w:shd w:val="clear" w:color="auto" w:fill="auto"/>
          </w:tcPr>
          <w:p w:rsidR="00BA353B" w:rsidRPr="00763463" w:rsidRDefault="00BA353B" w:rsidP="003E4A05">
            <w:pPr>
              <w:rPr>
                <w:color w:val="000000"/>
                <w:sz w:val="20"/>
              </w:rPr>
            </w:pPr>
            <w:r w:rsidRPr="00763463">
              <w:rPr>
                <w:rFonts w:hint="eastAsia"/>
                <w:color w:val="000000"/>
                <w:sz w:val="20"/>
              </w:rPr>
              <w:t xml:space="preserve">PS-10N </w:t>
            </w:r>
          </w:p>
        </w:tc>
        <w:tc>
          <w:tcPr>
            <w:tcW w:w="2045" w:type="dxa"/>
            <w:shd w:val="clear" w:color="auto" w:fill="auto"/>
          </w:tcPr>
          <w:p w:rsidR="00BA353B" w:rsidRPr="00763463" w:rsidRDefault="00BA353B" w:rsidP="00763463">
            <w:pPr>
              <w:jc w:val="center"/>
              <w:rPr>
                <w:color w:val="000000"/>
                <w:szCs w:val="24"/>
              </w:rPr>
            </w:pPr>
            <w:r w:rsidRPr="00763463">
              <w:rPr>
                <w:rFonts w:hint="eastAsia"/>
                <w:color w:val="000000"/>
              </w:rPr>
              <w:t>---</w:t>
            </w:r>
          </w:p>
        </w:tc>
      </w:tr>
    </w:tbl>
    <w:p w:rsidR="00C63D59" w:rsidRDefault="00C63D59" w:rsidP="00A3256B">
      <w:pPr>
        <w:rPr>
          <w:color w:val="000000"/>
          <w:sz w:val="20"/>
        </w:rPr>
      </w:pPr>
    </w:p>
    <w:sectPr w:rsidR="00C63D59" w:rsidSect="000573B0">
      <w:headerReference w:type="even" r:id="rId8"/>
      <w:headerReference w:type="default" r:id="rId9"/>
      <w:pgSz w:w="11906" w:h="16838"/>
      <w:pgMar w:top="720" w:right="720" w:bottom="720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C5" w:rsidRDefault="00336EC5">
      <w:r>
        <w:separator/>
      </w:r>
    </w:p>
  </w:endnote>
  <w:endnote w:type="continuationSeparator" w:id="0">
    <w:p w:rsidR="00336EC5" w:rsidRDefault="0033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C5" w:rsidRDefault="00336EC5">
      <w:r>
        <w:separator/>
      </w:r>
    </w:p>
  </w:footnote>
  <w:footnote w:type="continuationSeparator" w:id="0">
    <w:p w:rsidR="00336EC5" w:rsidRDefault="0033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EF" w:rsidRDefault="00EE46EF" w:rsidP="00547FD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46EF" w:rsidRDefault="00EE46EF" w:rsidP="00547FD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EF" w:rsidRPr="00FE675A" w:rsidRDefault="00EE46EF" w:rsidP="00415A0B">
    <w:pPr>
      <w:pStyle w:val="a6"/>
      <w:ind w:right="360"/>
      <w:rPr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542"/>
    <w:multiLevelType w:val="hybridMultilevel"/>
    <w:tmpl w:val="BF26C256"/>
    <w:lvl w:ilvl="0" w:tplc="5B7E60F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1F45F70">
      <w:start w:val="1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9790F2B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F77E54DE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55326F"/>
    <w:multiLevelType w:val="multilevel"/>
    <w:tmpl w:val="11DA23E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60"/>
        </w:tabs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0"/>
        </w:tabs>
        <w:ind w:left="4400" w:hanging="2160"/>
      </w:pPr>
      <w:rPr>
        <w:rFonts w:hint="default"/>
      </w:rPr>
    </w:lvl>
  </w:abstractNum>
  <w:abstractNum w:abstractNumId="2">
    <w:nsid w:val="41D304E9"/>
    <w:multiLevelType w:val="hybridMultilevel"/>
    <w:tmpl w:val="9ED03368"/>
    <w:lvl w:ilvl="0" w:tplc="CB5AE0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9143A2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DD35D0"/>
    <w:multiLevelType w:val="multilevel"/>
    <w:tmpl w:val="597E8F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1"/>
        </w:tabs>
        <w:ind w:left="7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2"/>
        </w:tabs>
        <w:ind w:left="1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3"/>
        </w:tabs>
        <w:ind w:left="19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84"/>
        </w:tabs>
        <w:ind w:left="2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85"/>
        </w:tabs>
        <w:ind w:left="3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7"/>
        </w:tabs>
        <w:ind w:left="4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08"/>
        </w:tabs>
        <w:ind w:left="50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83"/>
    <w:rsid w:val="00000D77"/>
    <w:rsid w:val="00003B13"/>
    <w:rsid w:val="000047A7"/>
    <w:rsid w:val="00006920"/>
    <w:rsid w:val="00011AFD"/>
    <w:rsid w:val="0001254C"/>
    <w:rsid w:val="00014749"/>
    <w:rsid w:val="00030FBF"/>
    <w:rsid w:val="0003285A"/>
    <w:rsid w:val="00035A26"/>
    <w:rsid w:val="00044569"/>
    <w:rsid w:val="00052AD4"/>
    <w:rsid w:val="00054FD9"/>
    <w:rsid w:val="000573B0"/>
    <w:rsid w:val="00061AF3"/>
    <w:rsid w:val="00062440"/>
    <w:rsid w:val="0007266B"/>
    <w:rsid w:val="00081476"/>
    <w:rsid w:val="00083EA0"/>
    <w:rsid w:val="00085B1F"/>
    <w:rsid w:val="00087000"/>
    <w:rsid w:val="00094A67"/>
    <w:rsid w:val="00096FF4"/>
    <w:rsid w:val="000A1166"/>
    <w:rsid w:val="000B1C91"/>
    <w:rsid w:val="000B203C"/>
    <w:rsid w:val="000B459C"/>
    <w:rsid w:val="000B564D"/>
    <w:rsid w:val="000B5759"/>
    <w:rsid w:val="000B5F6F"/>
    <w:rsid w:val="000B68D0"/>
    <w:rsid w:val="000D5668"/>
    <w:rsid w:val="000D74B4"/>
    <w:rsid w:val="000D7EB9"/>
    <w:rsid w:val="000E1F01"/>
    <w:rsid w:val="000F7413"/>
    <w:rsid w:val="000F7EC9"/>
    <w:rsid w:val="00100831"/>
    <w:rsid w:val="00107FFA"/>
    <w:rsid w:val="00111294"/>
    <w:rsid w:val="001122C7"/>
    <w:rsid w:val="001164FD"/>
    <w:rsid w:val="0012108C"/>
    <w:rsid w:val="001258CC"/>
    <w:rsid w:val="0012590A"/>
    <w:rsid w:val="00126A85"/>
    <w:rsid w:val="00131841"/>
    <w:rsid w:val="0013191A"/>
    <w:rsid w:val="00132EA5"/>
    <w:rsid w:val="00134628"/>
    <w:rsid w:val="001473E3"/>
    <w:rsid w:val="00150796"/>
    <w:rsid w:val="00160F9A"/>
    <w:rsid w:val="00162744"/>
    <w:rsid w:val="001635A1"/>
    <w:rsid w:val="00172491"/>
    <w:rsid w:val="00174F46"/>
    <w:rsid w:val="0017571D"/>
    <w:rsid w:val="00176862"/>
    <w:rsid w:val="00181D0E"/>
    <w:rsid w:val="00183823"/>
    <w:rsid w:val="00187AE9"/>
    <w:rsid w:val="00187EFF"/>
    <w:rsid w:val="0019173E"/>
    <w:rsid w:val="001A1EE4"/>
    <w:rsid w:val="001A78C3"/>
    <w:rsid w:val="001B51AE"/>
    <w:rsid w:val="001B574C"/>
    <w:rsid w:val="001B716A"/>
    <w:rsid w:val="001C7A01"/>
    <w:rsid w:val="001D2FA4"/>
    <w:rsid w:val="001E110A"/>
    <w:rsid w:val="001E5FC0"/>
    <w:rsid w:val="00200EB1"/>
    <w:rsid w:val="0020772C"/>
    <w:rsid w:val="00212160"/>
    <w:rsid w:val="00214B58"/>
    <w:rsid w:val="00215B9E"/>
    <w:rsid w:val="00216315"/>
    <w:rsid w:val="002207E0"/>
    <w:rsid w:val="00232AA5"/>
    <w:rsid w:val="00244C6B"/>
    <w:rsid w:val="002469DB"/>
    <w:rsid w:val="00250A6B"/>
    <w:rsid w:val="00250DF4"/>
    <w:rsid w:val="00252196"/>
    <w:rsid w:val="002526B1"/>
    <w:rsid w:val="00265EA7"/>
    <w:rsid w:val="00271E33"/>
    <w:rsid w:val="002747B8"/>
    <w:rsid w:val="002954DB"/>
    <w:rsid w:val="0029723F"/>
    <w:rsid w:val="002A090E"/>
    <w:rsid w:val="002A2DD9"/>
    <w:rsid w:val="002A4226"/>
    <w:rsid w:val="002B25BF"/>
    <w:rsid w:val="002B373D"/>
    <w:rsid w:val="002B6413"/>
    <w:rsid w:val="002C1E33"/>
    <w:rsid w:val="002D0D1B"/>
    <w:rsid w:val="002D3051"/>
    <w:rsid w:val="002D3FAF"/>
    <w:rsid w:val="002E1B44"/>
    <w:rsid w:val="002E2673"/>
    <w:rsid w:val="002E6736"/>
    <w:rsid w:val="002E67CF"/>
    <w:rsid w:val="002F4140"/>
    <w:rsid w:val="003033E8"/>
    <w:rsid w:val="0031657C"/>
    <w:rsid w:val="00320727"/>
    <w:rsid w:val="00320788"/>
    <w:rsid w:val="00321F3E"/>
    <w:rsid w:val="00333C1D"/>
    <w:rsid w:val="00336EC5"/>
    <w:rsid w:val="003378BB"/>
    <w:rsid w:val="00341690"/>
    <w:rsid w:val="00351262"/>
    <w:rsid w:val="003533A3"/>
    <w:rsid w:val="00353BFC"/>
    <w:rsid w:val="00360042"/>
    <w:rsid w:val="0036057E"/>
    <w:rsid w:val="00371C1E"/>
    <w:rsid w:val="00371E8B"/>
    <w:rsid w:val="003A3050"/>
    <w:rsid w:val="003C1DC0"/>
    <w:rsid w:val="003C4693"/>
    <w:rsid w:val="003C6ACD"/>
    <w:rsid w:val="003C7156"/>
    <w:rsid w:val="003D17DE"/>
    <w:rsid w:val="003D2EE7"/>
    <w:rsid w:val="003E4A05"/>
    <w:rsid w:val="003F7D47"/>
    <w:rsid w:val="00400170"/>
    <w:rsid w:val="004062F0"/>
    <w:rsid w:val="00415A0B"/>
    <w:rsid w:val="00415B40"/>
    <w:rsid w:val="00423054"/>
    <w:rsid w:val="0043103D"/>
    <w:rsid w:val="004352A7"/>
    <w:rsid w:val="0044117C"/>
    <w:rsid w:val="00450342"/>
    <w:rsid w:val="00452E96"/>
    <w:rsid w:val="004648D5"/>
    <w:rsid w:val="00465987"/>
    <w:rsid w:val="00475F8B"/>
    <w:rsid w:val="00476106"/>
    <w:rsid w:val="0047611A"/>
    <w:rsid w:val="00485813"/>
    <w:rsid w:val="0048658B"/>
    <w:rsid w:val="0048750C"/>
    <w:rsid w:val="00495452"/>
    <w:rsid w:val="004A0B52"/>
    <w:rsid w:val="004A616D"/>
    <w:rsid w:val="004B0601"/>
    <w:rsid w:val="004B3D71"/>
    <w:rsid w:val="004C39F4"/>
    <w:rsid w:val="004C6C32"/>
    <w:rsid w:val="004C7141"/>
    <w:rsid w:val="004D0FF2"/>
    <w:rsid w:val="004D193C"/>
    <w:rsid w:val="004D5D4D"/>
    <w:rsid w:val="004E5376"/>
    <w:rsid w:val="004F2A46"/>
    <w:rsid w:val="004F494F"/>
    <w:rsid w:val="004F6DB2"/>
    <w:rsid w:val="0050176E"/>
    <w:rsid w:val="00502566"/>
    <w:rsid w:val="005036D4"/>
    <w:rsid w:val="005074F1"/>
    <w:rsid w:val="005241DC"/>
    <w:rsid w:val="00532861"/>
    <w:rsid w:val="00536370"/>
    <w:rsid w:val="00537911"/>
    <w:rsid w:val="00541738"/>
    <w:rsid w:val="00543EF8"/>
    <w:rsid w:val="00544717"/>
    <w:rsid w:val="00547FD2"/>
    <w:rsid w:val="00556507"/>
    <w:rsid w:val="005579E1"/>
    <w:rsid w:val="0056166F"/>
    <w:rsid w:val="005708D6"/>
    <w:rsid w:val="00575FDB"/>
    <w:rsid w:val="00576AFB"/>
    <w:rsid w:val="00587DF3"/>
    <w:rsid w:val="0059362F"/>
    <w:rsid w:val="005B01EE"/>
    <w:rsid w:val="005B70BF"/>
    <w:rsid w:val="005C03F7"/>
    <w:rsid w:val="005C4EF0"/>
    <w:rsid w:val="005C72F3"/>
    <w:rsid w:val="005C7CB7"/>
    <w:rsid w:val="005D4757"/>
    <w:rsid w:val="005D6DEE"/>
    <w:rsid w:val="005E2D55"/>
    <w:rsid w:val="005E7A05"/>
    <w:rsid w:val="005F1032"/>
    <w:rsid w:val="005F5EDF"/>
    <w:rsid w:val="0060281B"/>
    <w:rsid w:val="0060648B"/>
    <w:rsid w:val="00615299"/>
    <w:rsid w:val="0061782B"/>
    <w:rsid w:val="00621756"/>
    <w:rsid w:val="0062353B"/>
    <w:rsid w:val="00630726"/>
    <w:rsid w:val="00637931"/>
    <w:rsid w:val="00637A71"/>
    <w:rsid w:val="00645B2E"/>
    <w:rsid w:val="00645DDC"/>
    <w:rsid w:val="0065380B"/>
    <w:rsid w:val="00655F68"/>
    <w:rsid w:val="00660253"/>
    <w:rsid w:val="00661714"/>
    <w:rsid w:val="00666F9F"/>
    <w:rsid w:val="00677609"/>
    <w:rsid w:val="0068471D"/>
    <w:rsid w:val="00692DEF"/>
    <w:rsid w:val="006A375A"/>
    <w:rsid w:val="006A72CC"/>
    <w:rsid w:val="006B1BDD"/>
    <w:rsid w:val="006B4D14"/>
    <w:rsid w:val="006C1C2A"/>
    <w:rsid w:val="006C353B"/>
    <w:rsid w:val="006C676A"/>
    <w:rsid w:val="006D048B"/>
    <w:rsid w:val="006D06C1"/>
    <w:rsid w:val="006D4E37"/>
    <w:rsid w:val="006E111D"/>
    <w:rsid w:val="006E2E95"/>
    <w:rsid w:val="006F37D6"/>
    <w:rsid w:val="006F4B4F"/>
    <w:rsid w:val="006F4F3E"/>
    <w:rsid w:val="006F5286"/>
    <w:rsid w:val="00700E96"/>
    <w:rsid w:val="00706943"/>
    <w:rsid w:val="007123E0"/>
    <w:rsid w:val="0071572E"/>
    <w:rsid w:val="007256AD"/>
    <w:rsid w:val="007263F8"/>
    <w:rsid w:val="00730E06"/>
    <w:rsid w:val="00755CB2"/>
    <w:rsid w:val="00763463"/>
    <w:rsid w:val="00780840"/>
    <w:rsid w:val="00781106"/>
    <w:rsid w:val="007828C3"/>
    <w:rsid w:val="00782ABD"/>
    <w:rsid w:val="0078334E"/>
    <w:rsid w:val="00784584"/>
    <w:rsid w:val="007848DB"/>
    <w:rsid w:val="00792E50"/>
    <w:rsid w:val="00797DB8"/>
    <w:rsid w:val="007A0334"/>
    <w:rsid w:val="007A1034"/>
    <w:rsid w:val="007A1B2A"/>
    <w:rsid w:val="007A1E20"/>
    <w:rsid w:val="007A3D83"/>
    <w:rsid w:val="007B1E29"/>
    <w:rsid w:val="007B3DD5"/>
    <w:rsid w:val="007C3BE3"/>
    <w:rsid w:val="007D43B2"/>
    <w:rsid w:val="007F7D00"/>
    <w:rsid w:val="00803801"/>
    <w:rsid w:val="00815333"/>
    <w:rsid w:val="008158CF"/>
    <w:rsid w:val="008207C8"/>
    <w:rsid w:val="00821AC4"/>
    <w:rsid w:val="0082288C"/>
    <w:rsid w:val="00823F20"/>
    <w:rsid w:val="008254CF"/>
    <w:rsid w:val="008362CC"/>
    <w:rsid w:val="00844B6C"/>
    <w:rsid w:val="00851796"/>
    <w:rsid w:val="00854A43"/>
    <w:rsid w:val="00856220"/>
    <w:rsid w:val="00856B2C"/>
    <w:rsid w:val="0085776D"/>
    <w:rsid w:val="00861E8D"/>
    <w:rsid w:val="008718A6"/>
    <w:rsid w:val="00896B80"/>
    <w:rsid w:val="008B16E9"/>
    <w:rsid w:val="008B2C08"/>
    <w:rsid w:val="008B6B88"/>
    <w:rsid w:val="008C4077"/>
    <w:rsid w:val="008D33F0"/>
    <w:rsid w:val="008D505E"/>
    <w:rsid w:val="008E2080"/>
    <w:rsid w:val="008E320A"/>
    <w:rsid w:val="008E5860"/>
    <w:rsid w:val="00902E6D"/>
    <w:rsid w:val="00906C98"/>
    <w:rsid w:val="00906F7B"/>
    <w:rsid w:val="00922537"/>
    <w:rsid w:val="00922A02"/>
    <w:rsid w:val="0093062E"/>
    <w:rsid w:val="00935C14"/>
    <w:rsid w:val="00940541"/>
    <w:rsid w:val="009462E8"/>
    <w:rsid w:val="009520B6"/>
    <w:rsid w:val="00953A93"/>
    <w:rsid w:val="00954032"/>
    <w:rsid w:val="00955208"/>
    <w:rsid w:val="0095651F"/>
    <w:rsid w:val="009610DA"/>
    <w:rsid w:val="009636B0"/>
    <w:rsid w:val="00964380"/>
    <w:rsid w:val="009652E7"/>
    <w:rsid w:val="009713A1"/>
    <w:rsid w:val="00980C85"/>
    <w:rsid w:val="00985EF7"/>
    <w:rsid w:val="00990132"/>
    <w:rsid w:val="009945AF"/>
    <w:rsid w:val="009A1A65"/>
    <w:rsid w:val="009A4BD9"/>
    <w:rsid w:val="009C14CF"/>
    <w:rsid w:val="009C1738"/>
    <w:rsid w:val="009C351D"/>
    <w:rsid w:val="009C3F9B"/>
    <w:rsid w:val="009C5FE1"/>
    <w:rsid w:val="009D2BDF"/>
    <w:rsid w:val="009F1E34"/>
    <w:rsid w:val="00A0389C"/>
    <w:rsid w:val="00A043C9"/>
    <w:rsid w:val="00A22076"/>
    <w:rsid w:val="00A25D67"/>
    <w:rsid w:val="00A26FAB"/>
    <w:rsid w:val="00A3256B"/>
    <w:rsid w:val="00A363FD"/>
    <w:rsid w:val="00A37866"/>
    <w:rsid w:val="00A54ABC"/>
    <w:rsid w:val="00A6640A"/>
    <w:rsid w:val="00A668A0"/>
    <w:rsid w:val="00A67471"/>
    <w:rsid w:val="00A75F68"/>
    <w:rsid w:val="00A7702F"/>
    <w:rsid w:val="00AA1D8A"/>
    <w:rsid w:val="00AC1A95"/>
    <w:rsid w:val="00AC23E0"/>
    <w:rsid w:val="00AC48B9"/>
    <w:rsid w:val="00AD4345"/>
    <w:rsid w:val="00AD4619"/>
    <w:rsid w:val="00AD4FC7"/>
    <w:rsid w:val="00AD720D"/>
    <w:rsid w:val="00AE4D2E"/>
    <w:rsid w:val="00AE6F64"/>
    <w:rsid w:val="00AF23F4"/>
    <w:rsid w:val="00AF6562"/>
    <w:rsid w:val="00B00266"/>
    <w:rsid w:val="00B004D5"/>
    <w:rsid w:val="00B00F00"/>
    <w:rsid w:val="00B1614C"/>
    <w:rsid w:val="00B20487"/>
    <w:rsid w:val="00B368ED"/>
    <w:rsid w:val="00B42E25"/>
    <w:rsid w:val="00B44B72"/>
    <w:rsid w:val="00B4530F"/>
    <w:rsid w:val="00B458A8"/>
    <w:rsid w:val="00B511B5"/>
    <w:rsid w:val="00B57855"/>
    <w:rsid w:val="00B65028"/>
    <w:rsid w:val="00B73FAC"/>
    <w:rsid w:val="00B7587A"/>
    <w:rsid w:val="00B810C2"/>
    <w:rsid w:val="00B87376"/>
    <w:rsid w:val="00B907C9"/>
    <w:rsid w:val="00B957C9"/>
    <w:rsid w:val="00B95A77"/>
    <w:rsid w:val="00BA1F54"/>
    <w:rsid w:val="00BA353B"/>
    <w:rsid w:val="00BA58A2"/>
    <w:rsid w:val="00BB1E70"/>
    <w:rsid w:val="00BB5013"/>
    <w:rsid w:val="00BC0E2A"/>
    <w:rsid w:val="00BC1EE6"/>
    <w:rsid w:val="00BC4D5E"/>
    <w:rsid w:val="00BC715F"/>
    <w:rsid w:val="00BD0F24"/>
    <w:rsid w:val="00C07621"/>
    <w:rsid w:val="00C10569"/>
    <w:rsid w:val="00C11683"/>
    <w:rsid w:val="00C167C1"/>
    <w:rsid w:val="00C3018D"/>
    <w:rsid w:val="00C30E8E"/>
    <w:rsid w:val="00C36F1A"/>
    <w:rsid w:val="00C37578"/>
    <w:rsid w:val="00C406FB"/>
    <w:rsid w:val="00C63D59"/>
    <w:rsid w:val="00C6626E"/>
    <w:rsid w:val="00C74C00"/>
    <w:rsid w:val="00C7572D"/>
    <w:rsid w:val="00C81B3E"/>
    <w:rsid w:val="00C85020"/>
    <w:rsid w:val="00C86223"/>
    <w:rsid w:val="00C90EB4"/>
    <w:rsid w:val="00CA34A9"/>
    <w:rsid w:val="00CA6219"/>
    <w:rsid w:val="00CA62A0"/>
    <w:rsid w:val="00CB78AD"/>
    <w:rsid w:val="00CB7913"/>
    <w:rsid w:val="00CD118F"/>
    <w:rsid w:val="00CD5384"/>
    <w:rsid w:val="00CD5EEC"/>
    <w:rsid w:val="00CE1B36"/>
    <w:rsid w:val="00CE4B1E"/>
    <w:rsid w:val="00CE687D"/>
    <w:rsid w:val="00CF3673"/>
    <w:rsid w:val="00CF763B"/>
    <w:rsid w:val="00CF79FF"/>
    <w:rsid w:val="00CF7DFE"/>
    <w:rsid w:val="00D04A3C"/>
    <w:rsid w:val="00D0793F"/>
    <w:rsid w:val="00D16901"/>
    <w:rsid w:val="00D16D72"/>
    <w:rsid w:val="00D1792A"/>
    <w:rsid w:val="00D32953"/>
    <w:rsid w:val="00D43F83"/>
    <w:rsid w:val="00D50A15"/>
    <w:rsid w:val="00D50D18"/>
    <w:rsid w:val="00D53094"/>
    <w:rsid w:val="00D64A64"/>
    <w:rsid w:val="00D673C9"/>
    <w:rsid w:val="00D81CA7"/>
    <w:rsid w:val="00D8361D"/>
    <w:rsid w:val="00D90049"/>
    <w:rsid w:val="00D918F8"/>
    <w:rsid w:val="00DA1AA3"/>
    <w:rsid w:val="00DA479A"/>
    <w:rsid w:val="00DA5768"/>
    <w:rsid w:val="00DA630D"/>
    <w:rsid w:val="00DA74DA"/>
    <w:rsid w:val="00DB108C"/>
    <w:rsid w:val="00DB3AC4"/>
    <w:rsid w:val="00DB44DA"/>
    <w:rsid w:val="00DB4731"/>
    <w:rsid w:val="00DC06A7"/>
    <w:rsid w:val="00DC389E"/>
    <w:rsid w:val="00DC6EE1"/>
    <w:rsid w:val="00DC70F9"/>
    <w:rsid w:val="00DD042F"/>
    <w:rsid w:val="00DD4BEB"/>
    <w:rsid w:val="00DD66B8"/>
    <w:rsid w:val="00DF21F7"/>
    <w:rsid w:val="00DF78AE"/>
    <w:rsid w:val="00E013AF"/>
    <w:rsid w:val="00E145DB"/>
    <w:rsid w:val="00E14B7B"/>
    <w:rsid w:val="00E2364F"/>
    <w:rsid w:val="00E313F4"/>
    <w:rsid w:val="00E377B1"/>
    <w:rsid w:val="00E37D06"/>
    <w:rsid w:val="00E413E6"/>
    <w:rsid w:val="00E41C40"/>
    <w:rsid w:val="00E42183"/>
    <w:rsid w:val="00E51022"/>
    <w:rsid w:val="00E845F7"/>
    <w:rsid w:val="00E84B85"/>
    <w:rsid w:val="00E85AE8"/>
    <w:rsid w:val="00E87DBE"/>
    <w:rsid w:val="00E9113F"/>
    <w:rsid w:val="00EA0E87"/>
    <w:rsid w:val="00EA7CFF"/>
    <w:rsid w:val="00EB3CA7"/>
    <w:rsid w:val="00EB79BA"/>
    <w:rsid w:val="00EC0C64"/>
    <w:rsid w:val="00EC6891"/>
    <w:rsid w:val="00EC7900"/>
    <w:rsid w:val="00EC7ED3"/>
    <w:rsid w:val="00EC7F6C"/>
    <w:rsid w:val="00EE46EF"/>
    <w:rsid w:val="00EF010E"/>
    <w:rsid w:val="00EF48E2"/>
    <w:rsid w:val="00EF4E08"/>
    <w:rsid w:val="00EF6245"/>
    <w:rsid w:val="00F110DF"/>
    <w:rsid w:val="00F12A99"/>
    <w:rsid w:val="00F170C7"/>
    <w:rsid w:val="00F17491"/>
    <w:rsid w:val="00F21941"/>
    <w:rsid w:val="00F24C71"/>
    <w:rsid w:val="00F25079"/>
    <w:rsid w:val="00F27053"/>
    <w:rsid w:val="00F30734"/>
    <w:rsid w:val="00F41050"/>
    <w:rsid w:val="00F411D0"/>
    <w:rsid w:val="00F4723A"/>
    <w:rsid w:val="00F5469C"/>
    <w:rsid w:val="00F578E4"/>
    <w:rsid w:val="00F62E2B"/>
    <w:rsid w:val="00F63E11"/>
    <w:rsid w:val="00F66C26"/>
    <w:rsid w:val="00F76B51"/>
    <w:rsid w:val="00F774A2"/>
    <w:rsid w:val="00F943CB"/>
    <w:rsid w:val="00F9782B"/>
    <w:rsid w:val="00FA7154"/>
    <w:rsid w:val="00FB394D"/>
    <w:rsid w:val="00FB3F70"/>
    <w:rsid w:val="00FB4B6E"/>
    <w:rsid w:val="00FC0EE7"/>
    <w:rsid w:val="00FC150D"/>
    <w:rsid w:val="00FC3F35"/>
    <w:rsid w:val="00FC7266"/>
    <w:rsid w:val="00FD2618"/>
    <w:rsid w:val="00FD3B26"/>
    <w:rsid w:val="00FE2920"/>
    <w:rsid w:val="00FE2C5C"/>
    <w:rsid w:val="00FE675A"/>
    <w:rsid w:val="00FF66A9"/>
    <w:rsid w:val="00FF6C77"/>
    <w:rsid w:val="00FF7A7A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z-">
    <w:name w:val="HTML Top of Form"/>
    <w:basedOn w:val="a"/>
    <w:next w:val="a"/>
    <w:hidden/>
    <w:rsid w:val="001D2FA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D2FA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table" w:styleId="a4">
    <w:name w:val="Table Grid"/>
    <w:basedOn w:val="a1"/>
    <w:rsid w:val="002521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2E67CF"/>
    <w:pPr>
      <w:jc w:val="right"/>
    </w:pPr>
  </w:style>
  <w:style w:type="paragraph" w:styleId="a6">
    <w:name w:val="header"/>
    <w:basedOn w:val="a"/>
    <w:rsid w:val="0012108C"/>
    <w:pPr>
      <w:widowControl/>
      <w:tabs>
        <w:tab w:val="center" w:pos="4536"/>
        <w:tab w:val="right" w:pos="9072"/>
      </w:tabs>
    </w:pPr>
    <w:rPr>
      <w:rFonts w:ascii="Arial" w:hAnsi="Arial"/>
      <w:kern w:val="0"/>
      <w:szCs w:val="24"/>
      <w:lang w:val="de-CH" w:eastAsia="de-DE"/>
    </w:rPr>
  </w:style>
  <w:style w:type="paragraph" w:styleId="a7">
    <w:name w:val="footer"/>
    <w:basedOn w:val="a"/>
    <w:rsid w:val="006A72C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A1EE4"/>
  </w:style>
  <w:style w:type="paragraph" w:styleId="a9">
    <w:name w:val="Balloon Text"/>
    <w:basedOn w:val="a"/>
    <w:semiHidden/>
    <w:rsid w:val="00B511B5"/>
    <w:rPr>
      <w:rFonts w:ascii="Arial" w:hAnsi="Arial"/>
      <w:sz w:val="18"/>
      <w:szCs w:val="18"/>
    </w:rPr>
  </w:style>
  <w:style w:type="paragraph" w:styleId="aa">
    <w:name w:val="caption"/>
    <w:basedOn w:val="a"/>
    <w:next w:val="a"/>
    <w:qFormat/>
    <w:rsid w:val="00587DF3"/>
    <w:pPr>
      <w:tabs>
        <w:tab w:val="left" w:pos="154"/>
      </w:tabs>
      <w:ind w:leftChars="70" w:left="194" w:rightChars="-150" w:right="-360" w:hangingChars="11" w:hanging="26"/>
    </w:pPr>
    <w:rPr>
      <w:b/>
      <w:bCs/>
      <w:szCs w:val="24"/>
    </w:rPr>
  </w:style>
  <w:style w:type="paragraph" w:styleId="ab">
    <w:name w:val="Body Text"/>
    <w:basedOn w:val="a"/>
    <w:rsid w:val="00083EA0"/>
    <w:rPr>
      <w:b/>
      <w:bCs/>
      <w:szCs w:val="24"/>
    </w:rPr>
  </w:style>
  <w:style w:type="paragraph" w:styleId="ac">
    <w:name w:val="List Paragraph"/>
    <w:basedOn w:val="a"/>
    <w:uiPriority w:val="34"/>
    <w:qFormat/>
    <w:rsid w:val="00415A0B"/>
    <w:pPr>
      <w:ind w:leftChars="200" w:left="480"/>
    </w:pPr>
  </w:style>
  <w:style w:type="paragraph" w:styleId="Web">
    <w:name w:val="Normal (Web)"/>
    <w:basedOn w:val="a"/>
    <w:uiPriority w:val="99"/>
    <w:unhideWhenUsed/>
    <w:rsid w:val="00CD5EE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d">
    <w:name w:val="annotation reference"/>
    <w:uiPriority w:val="99"/>
    <w:semiHidden/>
    <w:unhideWhenUsed/>
    <w:rsid w:val="00BA35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A353B"/>
  </w:style>
  <w:style w:type="character" w:customStyle="1" w:styleId="af">
    <w:name w:val="註解文字 字元"/>
    <w:link w:val="ae"/>
    <w:uiPriority w:val="99"/>
    <w:semiHidden/>
    <w:rsid w:val="00BA353B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353B"/>
    <w:rPr>
      <w:b/>
      <w:bCs/>
    </w:rPr>
  </w:style>
  <w:style w:type="character" w:customStyle="1" w:styleId="af1">
    <w:name w:val="註解主旨 字元"/>
    <w:link w:val="af0"/>
    <w:uiPriority w:val="99"/>
    <w:semiHidden/>
    <w:rsid w:val="00BA353B"/>
    <w:rPr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z-">
    <w:name w:val="HTML Top of Form"/>
    <w:basedOn w:val="a"/>
    <w:next w:val="a"/>
    <w:hidden/>
    <w:rsid w:val="001D2FA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D2FA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table" w:styleId="a4">
    <w:name w:val="Table Grid"/>
    <w:basedOn w:val="a1"/>
    <w:rsid w:val="002521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2E67CF"/>
    <w:pPr>
      <w:jc w:val="right"/>
    </w:pPr>
  </w:style>
  <w:style w:type="paragraph" w:styleId="a6">
    <w:name w:val="header"/>
    <w:basedOn w:val="a"/>
    <w:rsid w:val="0012108C"/>
    <w:pPr>
      <w:widowControl/>
      <w:tabs>
        <w:tab w:val="center" w:pos="4536"/>
        <w:tab w:val="right" w:pos="9072"/>
      </w:tabs>
    </w:pPr>
    <w:rPr>
      <w:rFonts w:ascii="Arial" w:hAnsi="Arial"/>
      <w:kern w:val="0"/>
      <w:szCs w:val="24"/>
      <w:lang w:val="de-CH" w:eastAsia="de-DE"/>
    </w:rPr>
  </w:style>
  <w:style w:type="paragraph" w:styleId="a7">
    <w:name w:val="footer"/>
    <w:basedOn w:val="a"/>
    <w:rsid w:val="006A72C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A1EE4"/>
  </w:style>
  <w:style w:type="paragraph" w:styleId="a9">
    <w:name w:val="Balloon Text"/>
    <w:basedOn w:val="a"/>
    <w:semiHidden/>
    <w:rsid w:val="00B511B5"/>
    <w:rPr>
      <w:rFonts w:ascii="Arial" w:hAnsi="Arial"/>
      <w:sz w:val="18"/>
      <w:szCs w:val="18"/>
    </w:rPr>
  </w:style>
  <w:style w:type="paragraph" w:styleId="aa">
    <w:name w:val="caption"/>
    <w:basedOn w:val="a"/>
    <w:next w:val="a"/>
    <w:qFormat/>
    <w:rsid w:val="00587DF3"/>
    <w:pPr>
      <w:tabs>
        <w:tab w:val="left" w:pos="154"/>
      </w:tabs>
      <w:ind w:leftChars="70" w:left="194" w:rightChars="-150" w:right="-360" w:hangingChars="11" w:hanging="26"/>
    </w:pPr>
    <w:rPr>
      <w:b/>
      <w:bCs/>
      <w:szCs w:val="24"/>
    </w:rPr>
  </w:style>
  <w:style w:type="paragraph" w:styleId="ab">
    <w:name w:val="Body Text"/>
    <w:basedOn w:val="a"/>
    <w:rsid w:val="00083EA0"/>
    <w:rPr>
      <w:b/>
      <w:bCs/>
      <w:szCs w:val="24"/>
    </w:rPr>
  </w:style>
  <w:style w:type="paragraph" w:styleId="ac">
    <w:name w:val="List Paragraph"/>
    <w:basedOn w:val="a"/>
    <w:uiPriority w:val="34"/>
    <w:qFormat/>
    <w:rsid w:val="00415A0B"/>
    <w:pPr>
      <w:ind w:leftChars="200" w:left="480"/>
    </w:pPr>
  </w:style>
  <w:style w:type="paragraph" w:styleId="Web">
    <w:name w:val="Normal (Web)"/>
    <w:basedOn w:val="a"/>
    <w:uiPriority w:val="99"/>
    <w:unhideWhenUsed/>
    <w:rsid w:val="00CD5EE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d">
    <w:name w:val="annotation reference"/>
    <w:uiPriority w:val="99"/>
    <w:semiHidden/>
    <w:unhideWhenUsed/>
    <w:rsid w:val="00BA35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A353B"/>
  </w:style>
  <w:style w:type="character" w:customStyle="1" w:styleId="af">
    <w:name w:val="註解文字 字元"/>
    <w:link w:val="ae"/>
    <w:uiPriority w:val="99"/>
    <w:semiHidden/>
    <w:rsid w:val="00BA353B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353B"/>
    <w:rPr>
      <w:b/>
      <w:bCs/>
    </w:rPr>
  </w:style>
  <w:style w:type="character" w:customStyle="1" w:styleId="af1">
    <w:name w:val="註解主旨 字元"/>
    <w:link w:val="af0"/>
    <w:uiPriority w:val="99"/>
    <w:semiHidden/>
    <w:rsid w:val="00BA353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Input:  125V 60 Hz  15A</dc:title>
  <dc:creator>Daniel</dc:creator>
  <cp:lastModifiedBy>Daniel</cp:lastModifiedBy>
  <cp:revision>3</cp:revision>
  <cp:lastPrinted>2010-12-16T20:10:00Z</cp:lastPrinted>
  <dcterms:created xsi:type="dcterms:W3CDTF">2011-10-18T02:20:00Z</dcterms:created>
  <dcterms:modified xsi:type="dcterms:W3CDTF">2011-10-18T02:21:00Z</dcterms:modified>
</cp:coreProperties>
</file>